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0D0" w:rsidRDefault="008B50D0" w:rsidP="003C569C">
      <w:pPr>
        <w:pStyle w:val="a0"/>
        <w:spacing w:before="0" w:beforeAutospacing="0" w:after="0" w:line="520" w:lineRule="exact"/>
        <w:jc w:val="center"/>
        <w:rPr>
          <w:rFonts w:ascii="思源宋体 Heavy" w:eastAsia="思源宋体 Heavy" w:hAnsi="思源宋体 Heavy" w:cs="宋体"/>
          <w:sz w:val="36"/>
          <w:szCs w:val="36"/>
        </w:rPr>
      </w:pPr>
      <w:r>
        <w:rPr>
          <w:rFonts w:ascii="思源宋体 Heavy" w:eastAsia="思源宋体 Heavy" w:hAnsi="思源宋体 Heavy" w:cs="宋体"/>
          <w:sz w:val="36"/>
          <w:szCs w:val="36"/>
        </w:rPr>
        <w:t>2025（第十届）世界物联网大会</w:t>
      </w:r>
      <w:r w:rsidR="004B0D3C">
        <w:rPr>
          <w:rFonts w:ascii="思源宋体 Heavy" w:eastAsia="思源宋体 Heavy" w:hAnsi="思源宋体 Heavy" w:cs="宋体"/>
          <w:sz w:val="36"/>
          <w:szCs w:val="36"/>
        </w:rPr>
        <w:t>暨</w:t>
      </w:r>
    </w:p>
    <w:p w:rsidR="004B0D3C" w:rsidRPr="004B0D3C" w:rsidRDefault="004B0D3C" w:rsidP="003C569C">
      <w:pPr>
        <w:pStyle w:val="a0"/>
        <w:spacing w:before="0" w:beforeAutospacing="0" w:after="0" w:line="520" w:lineRule="exact"/>
        <w:jc w:val="center"/>
        <w:rPr>
          <w:rFonts w:ascii="思源宋体 Heavy" w:eastAsia="思源宋体 Heavy" w:hAnsi="思源宋体 Heavy" w:cs="宋体"/>
          <w:sz w:val="36"/>
          <w:szCs w:val="36"/>
        </w:rPr>
      </w:pPr>
      <w:r>
        <w:rPr>
          <w:rFonts w:ascii="思源宋体 Heavy" w:eastAsia="思源宋体 Heavy" w:hAnsi="思源宋体 Heavy" w:cs="宋体"/>
          <w:sz w:val="36"/>
          <w:szCs w:val="36"/>
        </w:rPr>
        <w:t>首届全球万物</w:t>
      </w:r>
      <w:proofErr w:type="gramStart"/>
      <w:r>
        <w:rPr>
          <w:rFonts w:ascii="思源宋体 Heavy" w:eastAsia="思源宋体 Heavy" w:hAnsi="思源宋体 Heavy" w:cs="宋体"/>
          <w:sz w:val="36"/>
          <w:szCs w:val="36"/>
        </w:rPr>
        <w:t>智联数字</w:t>
      </w:r>
      <w:proofErr w:type="gramEnd"/>
      <w:r>
        <w:rPr>
          <w:rFonts w:ascii="思源宋体 Heavy" w:eastAsia="思源宋体 Heavy" w:hAnsi="思源宋体 Heavy" w:cs="宋体"/>
          <w:sz w:val="36"/>
          <w:szCs w:val="36"/>
        </w:rPr>
        <w:t>经济可持续发展大会</w:t>
      </w:r>
    </w:p>
    <w:p w:rsidR="00EB07DF" w:rsidRPr="00EB07DF" w:rsidRDefault="00EB07DF" w:rsidP="003C569C">
      <w:pPr>
        <w:pStyle w:val="a0"/>
        <w:spacing w:before="0" w:beforeAutospacing="0" w:afterLines="50" w:after="157" w:line="520" w:lineRule="exact"/>
        <w:jc w:val="center"/>
        <w:rPr>
          <w:rFonts w:ascii="思源宋体 Heavy" w:eastAsia="思源宋体 Heavy" w:hAnsi="思源宋体 Heavy" w:cs="方正公文黑体"/>
          <w:sz w:val="36"/>
          <w:szCs w:val="36"/>
        </w:rPr>
      </w:pPr>
      <w:r w:rsidRPr="00EB07DF">
        <w:rPr>
          <w:rFonts w:ascii="思源宋体 Heavy" w:eastAsia="思源宋体 Heavy" w:hAnsi="思源宋体 Heavy" w:cs="宋体"/>
          <w:sz w:val="36"/>
          <w:szCs w:val="36"/>
        </w:rPr>
        <w:t>供需对接表</w:t>
      </w:r>
    </w:p>
    <w:tbl>
      <w:tblPr>
        <w:tblW w:w="5066" w:type="pct"/>
        <w:tblLook w:val="04A0" w:firstRow="1" w:lastRow="0" w:firstColumn="1" w:lastColumn="0" w:noHBand="0" w:noVBand="1"/>
      </w:tblPr>
      <w:tblGrid>
        <w:gridCol w:w="1336"/>
        <w:gridCol w:w="3227"/>
        <w:gridCol w:w="1031"/>
        <w:gridCol w:w="3518"/>
      </w:tblGrid>
      <w:tr w:rsidR="002403A0" w:rsidRPr="00621613" w:rsidTr="0016686C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2403A0" w:rsidRPr="0016686C" w:rsidRDefault="00621613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8"/>
                <w:szCs w:val="28"/>
              </w:rPr>
            </w:pPr>
            <w:r w:rsidRPr="0016686C"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基本信息</w:t>
            </w:r>
          </w:p>
        </w:tc>
      </w:tr>
      <w:tr w:rsidR="00CA6758" w:rsidRPr="00621613" w:rsidTr="00CA6758">
        <w:trPr>
          <w:trHeight w:val="20"/>
        </w:trPr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B07DF" w:rsidRPr="00621613" w:rsidRDefault="00CA6758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Style w:val="font01"/>
                <w:rFonts w:ascii="楷体" w:eastAsia="楷体" w:hAnsi="楷体" w:cs="楷体" w:hint="default"/>
                <w:sz w:val="28"/>
                <w:szCs w:val="28"/>
                <w:lang w:bidi="ar"/>
              </w:rPr>
              <w:t>单位</w:t>
            </w:r>
            <w:r w:rsidR="00EB07DF" w:rsidRPr="00621613">
              <w:rPr>
                <w:rStyle w:val="font01"/>
                <w:rFonts w:ascii="楷体" w:eastAsia="楷体" w:hAnsi="楷体" w:cs="楷体" w:hint="default"/>
                <w:sz w:val="28"/>
                <w:szCs w:val="28"/>
                <w:lang w:bidi="ar"/>
              </w:rPr>
              <w:t>名称</w:t>
            </w:r>
          </w:p>
        </w:tc>
        <w:tc>
          <w:tcPr>
            <w:tcW w:w="4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7DF" w:rsidRPr="00621613" w:rsidRDefault="00EB07DF" w:rsidP="00621613">
            <w:pPr>
              <w:spacing w:line="480" w:lineRule="exact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 w:rsidRPr="00621613">
              <w:rPr>
                <w:rFonts w:ascii="楷体" w:eastAsia="楷体" w:hAnsi="楷体" w:cs="楷体"/>
                <w:color w:val="000000"/>
                <w:sz w:val="28"/>
                <w:szCs w:val="28"/>
              </w:rPr>
              <w:t>中文：</w:t>
            </w:r>
          </w:p>
        </w:tc>
      </w:tr>
      <w:tr w:rsidR="00CA6758" w:rsidRPr="00621613" w:rsidTr="00CA6758">
        <w:trPr>
          <w:trHeight w:val="20"/>
        </w:trPr>
        <w:tc>
          <w:tcPr>
            <w:tcW w:w="72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07DF" w:rsidRPr="00621613" w:rsidRDefault="00EB07DF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4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7DF" w:rsidRPr="00621613" w:rsidRDefault="00EB07DF" w:rsidP="00621613">
            <w:pPr>
              <w:spacing w:line="480" w:lineRule="exact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 w:rsidRPr="00621613">
              <w:rPr>
                <w:rFonts w:ascii="楷体" w:eastAsia="楷体" w:hAnsi="楷体" w:cs="楷体"/>
                <w:color w:val="000000"/>
                <w:sz w:val="28"/>
                <w:szCs w:val="28"/>
              </w:rPr>
              <w:t>英文：</w:t>
            </w:r>
          </w:p>
        </w:tc>
      </w:tr>
      <w:tr w:rsidR="00CA6758" w:rsidRPr="00621613" w:rsidTr="00CA6758">
        <w:trPr>
          <w:trHeight w:val="20"/>
        </w:trPr>
        <w:tc>
          <w:tcPr>
            <w:tcW w:w="724" w:type="pc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6758" w:rsidRPr="00621613" w:rsidRDefault="00CA6758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/>
                <w:color w:val="000000"/>
                <w:sz w:val="28"/>
                <w:szCs w:val="28"/>
              </w:rPr>
              <w:t>单位类型</w:t>
            </w:r>
          </w:p>
        </w:tc>
        <w:tc>
          <w:tcPr>
            <w:tcW w:w="4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69C" w:rsidRDefault="00CA6758" w:rsidP="003C569C">
            <w:pPr>
              <w:spacing w:line="480" w:lineRule="exact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 w:rsidRPr="00621613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 xml:space="preserve">政府机构 </w:t>
            </w: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621613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 xml:space="preserve">国际组织 </w:t>
            </w: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621613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 xml:space="preserve">科研机构 </w:t>
            </w: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621613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 xml:space="preserve">商协会 </w:t>
            </w: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621613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企业</w:t>
            </w:r>
          </w:p>
          <w:p w:rsidR="003C569C" w:rsidRPr="003C569C" w:rsidRDefault="003C569C" w:rsidP="003C569C">
            <w:pPr>
              <w:spacing w:line="480" w:lineRule="exact"/>
              <w:rPr>
                <w:u w:val="single"/>
                <w:lang w:bidi="ar"/>
              </w:rPr>
            </w:pPr>
            <w:r w:rsidRPr="00621613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其它：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</w:t>
            </w:r>
          </w:p>
        </w:tc>
      </w:tr>
      <w:tr w:rsidR="00CA6758" w:rsidRPr="00621613" w:rsidTr="00CA6758">
        <w:trPr>
          <w:trHeight w:val="20"/>
        </w:trPr>
        <w:tc>
          <w:tcPr>
            <w:tcW w:w="724" w:type="pc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6758" w:rsidRPr="00621613" w:rsidRDefault="00CA6758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4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58" w:rsidRPr="00621613" w:rsidRDefault="00CA6758" w:rsidP="00621613">
            <w:pPr>
              <w:spacing w:line="480" w:lineRule="exact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CA6758" w:rsidRPr="00621613" w:rsidTr="00CA6758">
        <w:trPr>
          <w:trHeight w:val="20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03A0" w:rsidRPr="00621613" w:rsidRDefault="00CA6758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Style w:val="font01"/>
                <w:rFonts w:ascii="楷体" w:eastAsia="楷体" w:hAnsi="楷体" w:cs="楷体" w:hint="default"/>
                <w:sz w:val="28"/>
                <w:szCs w:val="28"/>
                <w:lang w:bidi="ar"/>
              </w:rPr>
              <w:t>单位</w:t>
            </w:r>
            <w:r w:rsidR="00621613" w:rsidRPr="00621613">
              <w:rPr>
                <w:rStyle w:val="font01"/>
                <w:rFonts w:ascii="楷体" w:eastAsia="楷体" w:hAnsi="楷体" w:cs="楷体" w:hint="default"/>
                <w:sz w:val="28"/>
                <w:szCs w:val="28"/>
                <w:lang w:bidi="ar"/>
              </w:rPr>
              <w:t>地址</w:t>
            </w:r>
          </w:p>
        </w:tc>
        <w:tc>
          <w:tcPr>
            <w:tcW w:w="4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A0" w:rsidRPr="00621613" w:rsidRDefault="002403A0" w:rsidP="00621613">
            <w:pPr>
              <w:spacing w:line="480" w:lineRule="exact"/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CA6758" w:rsidRPr="00621613" w:rsidTr="00CA6758">
        <w:trPr>
          <w:trHeight w:val="20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03A0" w:rsidRPr="00621613" w:rsidRDefault="00EB07DF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 w:rsidRPr="00621613">
              <w:rPr>
                <w:rStyle w:val="font01"/>
                <w:rFonts w:ascii="楷体" w:eastAsia="楷体" w:hAnsi="楷体" w:cs="楷体" w:hint="default"/>
                <w:sz w:val="28"/>
                <w:szCs w:val="28"/>
                <w:lang w:bidi="ar"/>
              </w:rPr>
              <w:t>邮编</w:t>
            </w:r>
          </w:p>
        </w:tc>
        <w:tc>
          <w:tcPr>
            <w:tcW w:w="4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A0" w:rsidRPr="00621613" w:rsidRDefault="002403A0" w:rsidP="00621613">
            <w:pPr>
              <w:spacing w:line="480" w:lineRule="exact"/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CA6758" w:rsidRPr="00621613" w:rsidTr="00CA6758">
        <w:trPr>
          <w:trHeight w:val="20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03A0" w:rsidRPr="00621613" w:rsidRDefault="00EB07DF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 w:rsidRPr="00621613"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A0" w:rsidRPr="00621613" w:rsidRDefault="002403A0" w:rsidP="00621613">
            <w:pPr>
              <w:spacing w:line="480" w:lineRule="exact"/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03A0" w:rsidRPr="00621613" w:rsidRDefault="00621613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 w:rsidRPr="00621613">
              <w:rPr>
                <w:rStyle w:val="font01"/>
                <w:rFonts w:ascii="楷体" w:eastAsia="楷体" w:hAnsi="楷体" w:cs="楷体" w:hint="default"/>
                <w:sz w:val="28"/>
                <w:szCs w:val="28"/>
                <w:lang w:bidi="ar"/>
              </w:rPr>
              <w:t>传真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A0" w:rsidRPr="00621613" w:rsidRDefault="002403A0" w:rsidP="00621613">
            <w:pPr>
              <w:spacing w:line="480" w:lineRule="exact"/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CA6758" w:rsidRPr="00621613" w:rsidTr="00CA6758">
        <w:trPr>
          <w:trHeight w:val="20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07DF" w:rsidRPr="00621613" w:rsidRDefault="00EB07DF" w:rsidP="00621613">
            <w:pPr>
              <w:widowControl/>
              <w:spacing w:line="480" w:lineRule="exact"/>
              <w:jc w:val="center"/>
              <w:textAlignment w:val="center"/>
              <w:rPr>
                <w:rStyle w:val="font01"/>
                <w:rFonts w:ascii="楷体" w:eastAsia="楷体" w:hAnsi="楷体" w:cs="楷体" w:hint="default"/>
                <w:sz w:val="28"/>
                <w:szCs w:val="28"/>
                <w:lang w:bidi="ar"/>
              </w:rPr>
            </w:pPr>
            <w:r w:rsidRPr="00621613">
              <w:rPr>
                <w:rStyle w:val="font01"/>
                <w:rFonts w:ascii="楷体" w:eastAsia="楷体" w:hAnsi="楷体" w:cs="楷体" w:hint="default"/>
                <w:sz w:val="28"/>
                <w:szCs w:val="28"/>
                <w:lang w:bidi="ar"/>
              </w:rPr>
              <w:t>网址</w:t>
            </w: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7DF" w:rsidRPr="00621613" w:rsidRDefault="00EB07DF" w:rsidP="00621613">
            <w:pPr>
              <w:spacing w:line="480" w:lineRule="exact"/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07DF" w:rsidRPr="00621613" w:rsidRDefault="00EB07DF" w:rsidP="00621613">
            <w:pPr>
              <w:widowControl/>
              <w:spacing w:line="480" w:lineRule="exact"/>
              <w:jc w:val="center"/>
              <w:textAlignment w:val="center"/>
              <w:rPr>
                <w:rStyle w:val="font01"/>
                <w:rFonts w:ascii="楷体" w:eastAsia="楷体" w:hAnsi="楷体" w:cs="楷体" w:hint="default"/>
                <w:sz w:val="28"/>
                <w:szCs w:val="28"/>
                <w:lang w:bidi="ar"/>
              </w:rPr>
            </w:pPr>
            <w:r w:rsidRPr="00621613">
              <w:rPr>
                <w:rStyle w:val="font01"/>
                <w:rFonts w:ascii="楷体" w:eastAsia="楷体" w:hAnsi="楷体" w:cs="楷体" w:hint="default"/>
                <w:sz w:val="28"/>
                <w:szCs w:val="28"/>
                <w:lang w:bidi="ar"/>
              </w:rPr>
              <w:t>邮箱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7DF" w:rsidRPr="00621613" w:rsidRDefault="00EB07DF" w:rsidP="00621613">
            <w:pPr>
              <w:spacing w:line="480" w:lineRule="exact"/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CA6758" w:rsidRPr="00621613" w:rsidTr="004B0D3C">
        <w:trPr>
          <w:trHeight w:val="6236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03A0" w:rsidRPr="00621613" w:rsidRDefault="00621613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 w:rsidRPr="00621613">
              <w:rPr>
                <w:rStyle w:val="font01"/>
                <w:rFonts w:ascii="楷体" w:eastAsia="楷体" w:hAnsi="楷体" w:cs="楷体" w:hint="default"/>
                <w:sz w:val="28"/>
                <w:szCs w:val="28"/>
                <w:lang w:bidi="ar"/>
              </w:rPr>
              <w:t>单位简介</w:t>
            </w:r>
          </w:p>
        </w:tc>
        <w:tc>
          <w:tcPr>
            <w:tcW w:w="4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A0" w:rsidRPr="00621613" w:rsidRDefault="00621613" w:rsidP="003C569C">
            <w:pPr>
              <w:widowControl/>
              <w:spacing w:line="480" w:lineRule="exact"/>
              <w:jc w:val="left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 w:rsidRPr="00621613">
              <w:rPr>
                <w:rFonts w:ascii="楷体" w:eastAsia="楷体" w:hAnsi="楷体" w:cs="楷体" w:hint="eastAsia"/>
                <w:i/>
                <w:iCs/>
                <w:color w:val="808080" w:themeColor="background1" w:themeShade="80"/>
                <w:kern w:val="0"/>
                <w:sz w:val="28"/>
                <w:szCs w:val="28"/>
                <w:lang w:bidi="ar"/>
              </w:rPr>
              <w:t>（</w:t>
            </w:r>
            <w:r w:rsidR="003C569C">
              <w:rPr>
                <w:rFonts w:ascii="楷体" w:eastAsia="楷体" w:hAnsi="楷体" w:cs="楷体" w:hint="eastAsia"/>
                <w:i/>
                <w:iCs/>
                <w:color w:val="808080" w:themeColor="background1" w:themeShade="80"/>
                <w:kern w:val="0"/>
                <w:sz w:val="28"/>
                <w:szCs w:val="28"/>
                <w:lang w:bidi="ar"/>
              </w:rPr>
              <w:t>请提供中英文的单位介绍，包含但不限于成立时间、发展历程、主营业务、单位</w:t>
            </w:r>
            <w:r w:rsidRPr="00621613">
              <w:rPr>
                <w:rFonts w:ascii="楷体" w:eastAsia="楷体" w:hAnsi="楷体" w:cs="楷体" w:hint="eastAsia"/>
                <w:i/>
                <w:iCs/>
                <w:color w:val="808080" w:themeColor="background1" w:themeShade="80"/>
                <w:kern w:val="0"/>
                <w:sz w:val="28"/>
                <w:szCs w:val="28"/>
                <w:lang w:bidi="ar"/>
              </w:rPr>
              <w:t>实力、固定资产及取得的成绩等。</w:t>
            </w:r>
            <w:r w:rsidR="00EB07DF" w:rsidRPr="00621613">
              <w:rPr>
                <w:rFonts w:ascii="楷体" w:eastAsia="楷体" w:hAnsi="楷体" w:cs="楷体"/>
                <w:i/>
                <w:iCs/>
                <w:color w:val="808080" w:themeColor="background1" w:themeShade="80"/>
                <w:kern w:val="0"/>
                <w:sz w:val="28"/>
                <w:szCs w:val="28"/>
                <w:lang w:bidi="ar"/>
              </w:rPr>
              <w:t>5</w:t>
            </w:r>
            <w:r w:rsidRPr="00621613">
              <w:rPr>
                <w:rFonts w:ascii="楷体" w:eastAsia="楷体" w:hAnsi="楷体" w:cs="楷体" w:hint="eastAsia"/>
                <w:i/>
                <w:iCs/>
                <w:color w:val="808080" w:themeColor="background1" w:themeShade="80"/>
                <w:kern w:val="0"/>
                <w:sz w:val="28"/>
                <w:szCs w:val="28"/>
                <w:lang w:bidi="ar"/>
              </w:rPr>
              <w:t>00字以内）</w:t>
            </w:r>
          </w:p>
        </w:tc>
      </w:tr>
      <w:tr w:rsidR="00CA6758" w:rsidRPr="00621613" w:rsidTr="00CA6758">
        <w:trPr>
          <w:trHeight w:val="20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6758" w:rsidRPr="00621613" w:rsidRDefault="00CA6758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 w:rsidRPr="00621613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58" w:rsidRPr="00621613" w:rsidRDefault="00CA6758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58" w:rsidRPr="00621613" w:rsidRDefault="00CA6758" w:rsidP="00CA6758">
            <w:pPr>
              <w:spacing w:line="480" w:lineRule="exact"/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58" w:rsidRPr="00621613" w:rsidRDefault="00CA6758" w:rsidP="00621613">
            <w:pPr>
              <w:spacing w:line="480" w:lineRule="exact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CA6758" w:rsidRPr="00621613" w:rsidTr="00CA6758">
        <w:trPr>
          <w:trHeight w:val="20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6758" w:rsidRPr="00621613" w:rsidRDefault="00CA6758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 w:rsidRPr="00621613">
              <w:rPr>
                <w:rFonts w:ascii="楷体" w:eastAsia="楷体" w:hAnsi="楷体" w:cs="楷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58" w:rsidRPr="00621613" w:rsidRDefault="00CA6758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58" w:rsidRPr="00621613" w:rsidRDefault="00CA6758" w:rsidP="00CA6758">
            <w:pPr>
              <w:spacing w:line="480" w:lineRule="exact"/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 w:rsidRPr="00621613">
              <w:rPr>
                <w:rStyle w:val="font01"/>
                <w:rFonts w:ascii="楷体" w:eastAsia="楷体" w:hAnsi="楷体" w:cs="楷体" w:hint="default"/>
                <w:sz w:val="28"/>
                <w:szCs w:val="28"/>
                <w:lang w:bidi="ar"/>
              </w:rPr>
              <w:t>手机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58" w:rsidRPr="00621613" w:rsidRDefault="00CA6758" w:rsidP="00621613">
            <w:pPr>
              <w:spacing w:line="480" w:lineRule="exact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2403A0" w:rsidRPr="00621613" w:rsidTr="0016686C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:rsidR="002403A0" w:rsidRPr="0016686C" w:rsidRDefault="00CA6758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8"/>
                <w:szCs w:val="28"/>
              </w:rPr>
            </w:pPr>
            <w:r w:rsidRPr="0016686C"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对接</w:t>
            </w:r>
            <w:r w:rsidR="00621613" w:rsidRPr="0016686C"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信息</w:t>
            </w:r>
          </w:p>
        </w:tc>
      </w:tr>
      <w:tr w:rsidR="00CA6758" w:rsidRPr="00621613" w:rsidTr="00CA6758">
        <w:trPr>
          <w:trHeight w:val="20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0EF" w:rsidRPr="00621613" w:rsidRDefault="00FC50EF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 w:rsidRPr="00621613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4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50EF" w:rsidRPr="00621613" w:rsidRDefault="00FC50EF" w:rsidP="00621613">
            <w:pPr>
              <w:widowControl/>
              <w:spacing w:line="480" w:lineRule="exact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621613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 xml:space="preserve">□供应 </w:t>
            </w:r>
            <w:r w:rsidRPr="00621613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 w:rsidRPr="00621613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 w:rsidRPr="00621613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>采购</w:t>
            </w:r>
            <w:r w:rsidRPr="00621613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/需求</w:t>
            </w:r>
          </w:p>
        </w:tc>
      </w:tr>
      <w:tr w:rsidR="00CA6758" w:rsidRPr="00621613" w:rsidTr="00CA6758">
        <w:trPr>
          <w:trHeight w:val="20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6758" w:rsidRPr="00621613" w:rsidRDefault="00CA6758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>对接需求</w:t>
            </w:r>
          </w:p>
        </w:tc>
        <w:tc>
          <w:tcPr>
            <w:tcW w:w="4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6758" w:rsidRDefault="00CA6758" w:rsidP="00CA6758">
            <w:pPr>
              <w:widowControl/>
              <w:spacing w:line="480" w:lineRule="exact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 w:rsidRPr="00621613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 xml:space="preserve">产业链 </w:t>
            </w: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621613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 xml:space="preserve">供应链 </w:t>
            </w: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621613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 xml:space="preserve">转型升级 </w:t>
            </w: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621613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 xml:space="preserve">技术指导 </w:t>
            </w: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621613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金融服务</w:t>
            </w:r>
          </w:p>
          <w:p w:rsidR="00CA6758" w:rsidRDefault="00CA6758" w:rsidP="00CA6758">
            <w:pPr>
              <w:pStyle w:val="a0"/>
              <w:spacing w:before="0" w:beforeAutospacing="0" w:after="0" w:line="480" w:lineRule="exact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 w:rsidRPr="00621613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 xml:space="preserve">国际市场拓展 </w:t>
            </w: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621613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 w:rsidR="008B50D0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国内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 xml:space="preserve">市场拓展 </w:t>
            </w: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621613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 xml:space="preserve">项目合作 </w:t>
            </w:r>
            <w:r w:rsidR="003C569C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3C569C" w:rsidRPr="00621613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 w:rsidR="003C569C" w:rsidRPr="003C569C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品牌宣传</w:t>
            </w:r>
          </w:p>
          <w:p w:rsidR="00CA6758" w:rsidRPr="00CA6758" w:rsidRDefault="00CA6758" w:rsidP="00CA6758">
            <w:pPr>
              <w:pStyle w:val="a0"/>
              <w:spacing w:before="0" w:beforeAutospacing="0" w:after="0" w:line="480" w:lineRule="exact"/>
              <w:rPr>
                <w:u w:val="single"/>
                <w:lang w:bidi="ar"/>
              </w:rPr>
            </w:pPr>
            <w:r w:rsidRPr="00621613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其它需求：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</w:t>
            </w:r>
          </w:p>
        </w:tc>
      </w:tr>
      <w:tr w:rsidR="00CA6758" w:rsidRPr="00621613" w:rsidTr="00CA6758">
        <w:trPr>
          <w:trHeight w:val="20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03A0" w:rsidRPr="00621613" w:rsidRDefault="00CA6758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对接标题/</w:t>
            </w:r>
            <w:r w:rsidR="00FC50EF" w:rsidRPr="00621613"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关键词</w:t>
            </w:r>
          </w:p>
        </w:tc>
        <w:tc>
          <w:tcPr>
            <w:tcW w:w="4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A0" w:rsidRPr="00621613" w:rsidRDefault="003C569C" w:rsidP="00621613">
            <w:pPr>
              <w:spacing w:line="480" w:lineRule="exact"/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 w:rsidRPr="003C569C">
              <w:rPr>
                <w:rFonts w:ascii="楷体" w:eastAsia="楷体" w:hAnsi="楷体" w:cs="楷体"/>
                <w:i/>
                <w:iCs/>
                <w:color w:val="808080" w:themeColor="background1" w:themeShade="80"/>
                <w:kern w:val="0"/>
                <w:sz w:val="28"/>
                <w:szCs w:val="28"/>
                <w:lang w:bidi="ar"/>
              </w:rPr>
              <w:t>（</w:t>
            </w:r>
            <w:r w:rsidRPr="003C569C">
              <w:rPr>
                <w:rFonts w:ascii="楷体" w:eastAsia="楷体" w:hAnsi="楷体" w:cs="楷体" w:hint="eastAsia"/>
                <w:i/>
                <w:iCs/>
                <w:color w:val="808080" w:themeColor="background1" w:themeShade="80"/>
                <w:kern w:val="0"/>
                <w:sz w:val="28"/>
                <w:szCs w:val="28"/>
                <w:lang w:bidi="ar"/>
              </w:rPr>
              <w:t>请用中英文详细描述</w:t>
            </w:r>
            <w:r w:rsidRPr="003C569C">
              <w:rPr>
                <w:rFonts w:ascii="楷体" w:eastAsia="楷体" w:hAnsi="楷体" w:cs="楷体"/>
                <w:i/>
                <w:iCs/>
                <w:color w:val="808080" w:themeColor="background1" w:themeShade="80"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CA6758" w:rsidRPr="00621613" w:rsidTr="00CA6758">
        <w:trPr>
          <w:trHeight w:val="20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6758" w:rsidRPr="00621613" w:rsidRDefault="00CA6758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希望对接的对象</w:t>
            </w:r>
          </w:p>
        </w:tc>
        <w:tc>
          <w:tcPr>
            <w:tcW w:w="4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58" w:rsidRPr="008B10F5" w:rsidRDefault="00CA6758" w:rsidP="00CA6758">
            <w:pPr>
              <w:spacing w:line="480" w:lineRule="exact"/>
              <w:jc w:val="center"/>
              <w:rPr>
                <w:rFonts w:ascii="楷体" w:eastAsia="楷体" w:hAnsi="楷体" w:cs="楷体"/>
                <w:i/>
                <w:color w:val="000000"/>
                <w:sz w:val="28"/>
                <w:szCs w:val="28"/>
              </w:rPr>
            </w:pPr>
            <w:r w:rsidRPr="008B10F5">
              <w:rPr>
                <w:rFonts w:ascii="楷体" w:eastAsia="楷体" w:hAnsi="楷体" w:cs="楷体"/>
                <w:i/>
                <w:color w:val="7F7F7F" w:themeColor="text1" w:themeTint="80"/>
                <w:sz w:val="28"/>
                <w:szCs w:val="28"/>
              </w:rPr>
              <w:t>（如：企业</w:t>
            </w:r>
            <w:r w:rsidRPr="008B10F5">
              <w:rPr>
                <w:rFonts w:ascii="楷体" w:eastAsia="楷体" w:hAnsi="楷体" w:cs="楷体" w:hint="eastAsia"/>
                <w:i/>
                <w:color w:val="7F7F7F" w:themeColor="text1" w:themeTint="80"/>
                <w:sz w:val="28"/>
                <w:szCs w:val="28"/>
              </w:rPr>
              <w:t>/科研机构/国际组织/</w:t>
            </w:r>
            <w:r w:rsidR="003C569C" w:rsidRPr="008B10F5">
              <w:rPr>
                <w:rFonts w:ascii="楷体" w:eastAsia="楷体" w:hAnsi="楷体" w:cs="楷体" w:hint="eastAsia"/>
                <w:i/>
                <w:color w:val="7F7F7F" w:themeColor="text1" w:themeTint="80"/>
                <w:sz w:val="28"/>
                <w:szCs w:val="28"/>
              </w:rPr>
              <w:t>驻华使馆/</w:t>
            </w:r>
            <w:r w:rsidRPr="008B10F5">
              <w:rPr>
                <w:rFonts w:ascii="楷体" w:eastAsia="楷体" w:hAnsi="楷体" w:cs="楷体" w:hint="eastAsia"/>
                <w:i/>
                <w:color w:val="7F7F7F" w:themeColor="text1" w:themeTint="80"/>
                <w:sz w:val="28"/>
                <w:szCs w:val="28"/>
              </w:rPr>
              <w:t>政府机构名称</w:t>
            </w:r>
            <w:r w:rsidRPr="008B10F5">
              <w:rPr>
                <w:rFonts w:ascii="楷体" w:eastAsia="楷体" w:hAnsi="楷体" w:cs="楷体"/>
                <w:i/>
                <w:color w:val="7F7F7F" w:themeColor="text1" w:themeTint="80"/>
                <w:sz w:val="28"/>
                <w:szCs w:val="28"/>
              </w:rPr>
              <w:t>）</w:t>
            </w:r>
          </w:p>
        </w:tc>
      </w:tr>
      <w:tr w:rsidR="00CA6758" w:rsidRPr="00621613" w:rsidTr="003C569C">
        <w:trPr>
          <w:trHeight w:val="5669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0EF" w:rsidRPr="00621613" w:rsidRDefault="00CA6758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/>
                <w:color w:val="000000"/>
                <w:sz w:val="28"/>
                <w:szCs w:val="28"/>
              </w:rPr>
              <w:t>对接</w:t>
            </w:r>
            <w:r w:rsidR="00FC50EF" w:rsidRPr="00621613">
              <w:rPr>
                <w:rFonts w:ascii="楷体" w:eastAsia="楷体" w:hAnsi="楷体" w:cs="楷体"/>
                <w:color w:val="000000"/>
                <w:sz w:val="28"/>
                <w:szCs w:val="28"/>
              </w:rPr>
              <w:t>内容</w:t>
            </w:r>
          </w:p>
          <w:p w:rsidR="002403A0" w:rsidRPr="00621613" w:rsidRDefault="00FC50EF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 w:rsidRPr="00621613">
              <w:rPr>
                <w:rFonts w:ascii="楷体" w:eastAsia="楷体" w:hAnsi="楷体" w:cs="楷体"/>
                <w:color w:val="000000"/>
                <w:sz w:val="28"/>
                <w:szCs w:val="28"/>
              </w:rPr>
              <w:t>详细介绍</w:t>
            </w:r>
          </w:p>
        </w:tc>
        <w:tc>
          <w:tcPr>
            <w:tcW w:w="4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3A0" w:rsidRPr="00621613" w:rsidRDefault="00621613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 w:rsidRPr="00621613">
              <w:rPr>
                <w:rFonts w:ascii="楷体" w:eastAsia="楷体" w:hAnsi="楷体" w:cs="楷体" w:hint="eastAsia"/>
                <w:i/>
                <w:iCs/>
                <w:color w:val="808080" w:themeColor="background1" w:themeShade="80"/>
                <w:kern w:val="0"/>
                <w:sz w:val="28"/>
                <w:szCs w:val="28"/>
                <w:lang w:bidi="ar"/>
              </w:rPr>
              <w:t>（</w:t>
            </w:r>
            <w:r w:rsidR="00FC50EF" w:rsidRPr="00621613">
              <w:rPr>
                <w:rFonts w:ascii="楷体" w:eastAsia="楷体" w:hAnsi="楷体" w:cs="楷体" w:hint="eastAsia"/>
                <w:i/>
                <w:iCs/>
                <w:color w:val="808080" w:themeColor="background1" w:themeShade="80"/>
                <w:kern w:val="0"/>
                <w:sz w:val="28"/>
                <w:szCs w:val="28"/>
                <w:lang w:bidi="ar"/>
              </w:rPr>
              <w:t>请</w:t>
            </w:r>
            <w:r w:rsidR="003C569C">
              <w:rPr>
                <w:rFonts w:ascii="楷体" w:eastAsia="楷体" w:hAnsi="楷体" w:cs="楷体" w:hint="eastAsia"/>
                <w:i/>
                <w:iCs/>
                <w:color w:val="808080" w:themeColor="background1" w:themeShade="80"/>
                <w:kern w:val="0"/>
                <w:sz w:val="28"/>
                <w:szCs w:val="28"/>
                <w:lang w:bidi="ar"/>
              </w:rPr>
              <w:t>用中英文</w:t>
            </w:r>
            <w:r w:rsidR="00FC50EF" w:rsidRPr="00621613">
              <w:rPr>
                <w:rFonts w:ascii="楷体" w:eastAsia="楷体" w:hAnsi="楷体" w:cs="楷体" w:hint="eastAsia"/>
                <w:i/>
                <w:iCs/>
                <w:color w:val="808080" w:themeColor="background1" w:themeShade="80"/>
                <w:kern w:val="0"/>
                <w:sz w:val="28"/>
                <w:szCs w:val="28"/>
                <w:lang w:bidi="ar"/>
              </w:rPr>
              <w:t>详细</w:t>
            </w:r>
            <w:bookmarkStart w:id="0" w:name="_GoBack"/>
            <w:bookmarkEnd w:id="0"/>
            <w:r w:rsidRPr="00621613">
              <w:rPr>
                <w:rFonts w:ascii="楷体" w:eastAsia="楷体" w:hAnsi="楷体" w:cs="楷体" w:hint="eastAsia"/>
                <w:i/>
                <w:iCs/>
                <w:color w:val="808080" w:themeColor="background1" w:themeShade="80"/>
                <w:kern w:val="0"/>
                <w:sz w:val="28"/>
                <w:szCs w:val="28"/>
                <w:lang w:bidi="ar"/>
              </w:rPr>
              <w:t>描述供应</w:t>
            </w:r>
            <w:r w:rsidRPr="00621613">
              <w:rPr>
                <w:rFonts w:ascii="楷体" w:eastAsia="楷体" w:hAnsi="楷体" w:cs="楷体"/>
                <w:i/>
                <w:iCs/>
                <w:color w:val="808080" w:themeColor="background1" w:themeShade="80"/>
                <w:kern w:val="0"/>
                <w:sz w:val="28"/>
                <w:szCs w:val="28"/>
                <w:lang w:bidi="ar"/>
              </w:rPr>
              <w:t>/需求的内容</w:t>
            </w:r>
            <w:r w:rsidRPr="00621613">
              <w:rPr>
                <w:rFonts w:ascii="楷体" w:eastAsia="楷体" w:hAnsi="楷体" w:cs="楷体" w:hint="eastAsia"/>
                <w:i/>
                <w:iCs/>
                <w:color w:val="808080" w:themeColor="background1" w:themeShade="80"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CA6758" w:rsidRPr="00621613" w:rsidTr="00CA6758">
        <w:trPr>
          <w:trHeight w:val="1134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1613" w:rsidRPr="00621613" w:rsidRDefault="00621613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 w:rsidRPr="00621613">
              <w:rPr>
                <w:rFonts w:ascii="楷体" w:eastAsia="楷体" w:hAnsi="楷体" w:cs="楷体"/>
                <w:color w:val="000000"/>
                <w:sz w:val="28"/>
                <w:szCs w:val="28"/>
              </w:rPr>
              <w:t>合作意向</w:t>
            </w:r>
          </w:p>
        </w:tc>
        <w:tc>
          <w:tcPr>
            <w:tcW w:w="4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613" w:rsidRPr="003C569C" w:rsidRDefault="003C569C" w:rsidP="003C569C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i/>
                <w:iCs/>
                <w:color w:val="808080" w:themeColor="background1" w:themeShade="80"/>
                <w:kern w:val="0"/>
                <w:sz w:val="28"/>
                <w:szCs w:val="28"/>
                <w:lang w:bidi="ar"/>
              </w:rPr>
            </w:pPr>
            <w:r w:rsidRPr="003C569C">
              <w:rPr>
                <w:rFonts w:ascii="楷体" w:eastAsia="楷体" w:hAnsi="楷体" w:cs="楷体"/>
                <w:i/>
                <w:iCs/>
                <w:color w:val="808080" w:themeColor="background1" w:themeShade="80"/>
                <w:kern w:val="0"/>
                <w:sz w:val="28"/>
                <w:szCs w:val="28"/>
                <w:lang w:bidi="ar"/>
              </w:rPr>
              <w:t>（</w:t>
            </w:r>
            <w:r w:rsidRPr="003C569C">
              <w:rPr>
                <w:rFonts w:ascii="楷体" w:eastAsia="楷体" w:hAnsi="楷体" w:cs="楷体" w:hint="eastAsia"/>
                <w:i/>
                <w:iCs/>
                <w:color w:val="808080" w:themeColor="background1" w:themeShade="80"/>
                <w:kern w:val="0"/>
                <w:sz w:val="28"/>
                <w:szCs w:val="28"/>
                <w:lang w:bidi="ar"/>
              </w:rPr>
              <w:t>请用中英文详细描述</w:t>
            </w:r>
            <w:r w:rsidRPr="003C569C">
              <w:rPr>
                <w:rFonts w:ascii="楷体" w:eastAsia="楷体" w:hAnsi="楷体" w:cs="楷体"/>
                <w:i/>
                <w:iCs/>
                <w:color w:val="808080" w:themeColor="background1" w:themeShade="80"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CA6758" w:rsidRPr="00621613" w:rsidTr="00CA6758">
        <w:trPr>
          <w:trHeight w:val="1134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6758" w:rsidRPr="00621613" w:rsidRDefault="00CA6758" w:rsidP="00621613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/>
                <w:color w:val="000000"/>
                <w:sz w:val="28"/>
                <w:szCs w:val="28"/>
              </w:rPr>
              <w:t>是否参加对接活动</w:t>
            </w:r>
          </w:p>
        </w:tc>
        <w:tc>
          <w:tcPr>
            <w:tcW w:w="4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58" w:rsidRPr="00621613" w:rsidRDefault="00CA6758" w:rsidP="00CA6758">
            <w:pPr>
              <w:widowControl/>
              <w:spacing w:line="480" w:lineRule="exact"/>
              <w:textAlignment w:val="center"/>
              <w:rPr>
                <w:rFonts w:ascii="楷体" w:eastAsia="楷体" w:hAnsi="楷体" w:cs="楷体"/>
                <w:iCs/>
                <w:color w:val="808080" w:themeColor="background1" w:themeShade="80"/>
                <w:kern w:val="0"/>
                <w:sz w:val="28"/>
                <w:szCs w:val="28"/>
                <w:lang w:bidi="ar"/>
              </w:rPr>
            </w:pPr>
            <w:r w:rsidRPr="00621613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 xml:space="preserve">是 </w:t>
            </w:r>
            <w:r w:rsidR="003C569C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21613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</w:tbl>
    <w:p w:rsidR="002403A0" w:rsidRPr="003C569C" w:rsidRDefault="003C569C" w:rsidP="003C569C">
      <w:pPr>
        <w:spacing w:beforeLines="50" w:before="157"/>
        <w:rPr>
          <w:rFonts w:ascii="楷体" w:eastAsia="楷体" w:hAnsi="楷体" w:cs="方正仿宋_GB2312"/>
          <w:color w:val="FF0000"/>
          <w:sz w:val="24"/>
          <w:szCs w:val="28"/>
        </w:rPr>
      </w:pPr>
      <w:r w:rsidRPr="003C569C">
        <w:rPr>
          <w:rFonts w:ascii="楷体" w:eastAsia="楷体" w:hAnsi="楷体" w:cs="方正仿宋_GB2312"/>
          <w:color w:val="FF0000"/>
          <w:sz w:val="24"/>
          <w:szCs w:val="28"/>
        </w:rPr>
        <w:t>注意事项：</w:t>
      </w:r>
    </w:p>
    <w:p w:rsidR="003C569C" w:rsidRPr="003C569C" w:rsidRDefault="003C569C" w:rsidP="003C569C">
      <w:pPr>
        <w:pStyle w:val="a0"/>
        <w:spacing w:before="0" w:beforeAutospacing="0" w:after="0"/>
        <w:rPr>
          <w:rFonts w:ascii="楷体" w:eastAsia="楷体" w:hAnsi="楷体"/>
          <w:sz w:val="24"/>
          <w:szCs w:val="28"/>
        </w:rPr>
      </w:pPr>
      <w:r w:rsidRPr="003C569C">
        <w:rPr>
          <w:rFonts w:ascii="楷体" w:eastAsia="楷体" w:hAnsi="楷体" w:hint="eastAsia"/>
          <w:sz w:val="24"/>
          <w:szCs w:val="28"/>
        </w:rPr>
        <w:t>1、供需对接征集截止时间：2</w:t>
      </w:r>
      <w:r w:rsidRPr="003C569C">
        <w:rPr>
          <w:rFonts w:ascii="楷体" w:eastAsia="楷体" w:hAnsi="楷体"/>
          <w:sz w:val="24"/>
          <w:szCs w:val="28"/>
        </w:rPr>
        <w:t>025年</w:t>
      </w:r>
      <w:r w:rsidRPr="003C569C">
        <w:rPr>
          <w:rFonts w:ascii="楷体" w:eastAsia="楷体" w:hAnsi="楷体" w:hint="eastAsia"/>
          <w:sz w:val="24"/>
          <w:szCs w:val="28"/>
        </w:rPr>
        <w:t>1</w:t>
      </w:r>
      <w:r w:rsidRPr="003C569C">
        <w:rPr>
          <w:rFonts w:ascii="楷体" w:eastAsia="楷体" w:hAnsi="楷体"/>
          <w:sz w:val="24"/>
          <w:szCs w:val="28"/>
        </w:rPr>
        <w:t>0月</w:t>
      </w:r>
      <w:r w:rsidRPr="003C569C">
        <w:rPr>
          <w:rFonts w:ascii="楷体" w:eastAsia="楷体" w:hAnsi="楷体" w:hint="eastAsia"/>
          <w:sz w:val="24"/>
          <w:szCs w:val="28"/>
        </w:rPr>
        <w:t>3</w:t>
      </w:r>
      <w:r w:rsidRPr="003C569C">
        <w:rPr>
          <w:rFonts w:ascii="楷体" w:eastAsia="楷体" w:hAnsi="楷体"/>
          <w:sz w:val="24"/>
          <w:szCs w:val="28"/>
        </w:rPr>
        <w:t>1日</w:t>
      </w:r>
    </w:p>
    <w:p w:rsidR="003C569C" w:rsidRPr="003C569C" w:rsidRDefault="003C569C" w:rsidP="003C569C">
      <w:pPr>
        <w:pStyle w:val="a0"/>
        <w:spacing w:before="0" w:beforeAutospacing="0" w:after="0"/>
        <w:rPr>
          <w:rFonts w:ascii="楷体" w:eastAsia="楷体" w:hAnsi="楷体"/>
          <w:sz w:val="24"/>
          <w:szCs w:val="28"/>
        </w:rPr>
      </w:pPr>
      <w:r w:rsidRPr="003C569C">
        <w:rPr>
          <w:rFonts w:ascii="楷体" w:eastAsia="楷体" w:hAnsi="楷体"/>
          <w:sz w:val="24"/>
          <w:szCs w:val="28"/>
        </w:rPr>
        <w:t>2、请如实填写以上信息，以确保供需方了解准确信息</w:t>
      </w:r>
      <w:r w:rsidRPr="003C569C">
        <w:rPr>
          <w:rFonts w:ascii="楷体" w:eastAsia="楷体" w:hAnsi="楷体" w:hint="eastAsia"/>
          <w:sz w:val="24"/>
          <w:szCs w:val="28"/>
        </w:rPr>
        <w:t>，以及</w:t>
      </w:r>
      <w:r w:rsidRPr="003C569C">
        <w:rPr>
          <w:rFonts w:ascii="楷体" w:eastAsia="楷体" w:hAnsi="楷体"/>
          <w:sz w:val="24"/>
          <w:szCs w:val="28"/>
        </w:rPr>
        <w:t>联系沟通。</w:t>
      </w:r>
    </w:p>
    <w:p w:rsidR="003C569C" w:rsidRPr="003C569C" w:rsidRDefault="003C569C" w:rsidP="003C569C">
      <w:pPr>
        <w:pStyle w:val="a0"/>
        <w:spacing w:before="0" w:beforeAutospacing="0" w:after="0"/>
        <w:rPr>
          <w:rFonts w:ascii="楷体" w:eastAsia="楷体" w:hAnsi="楷体"/>
          <w:sz w:val="24"/>
          <w:szCs w:val="28"/>
        </w:rPr>
      </w:pPr>
      <w:r w:rsidRPr="003C569C">
        <w:rPr>
          <w:rFonts w:ascii="楷体" w:eastAsia="楷体" w:hAnsi="楷体"/>
          <w:sz w:val="24"/>
          <w:szCs w:val="28"/>
        </w:rPr>
        <w:t>3、联系方式：</w:t>
      </w:r>
      <w:r w:rsidRPr="003C569C">
        <w:rPr>
          <w:rFonts w:ascii="楷体" w:eastAsia="楷体" w:hAnsi="楷体" w:hint="eastAsia"/>
          <w:sz w:val="24"/>
          <w:szCs w:val="28"/>
        </w:rPr>
        <w:t>0</w:t>
      </w:r>
      <w:r w:rsidRPr="003C569C">
        <w:rPr>
          <w:rFonts w:ascii="楷体" w:eastAsia="楷体" w:hAnsi="楷体"/>
          <w:sz w:val="24"/>
          <w:szCs w:val="28"/>
        </w:rPr>
        <w:t>10-</w:t>
      </w:r>
      <w:proofErr w:type="gramStart"/>
      <w:r w:rsidRPr="003C569C">
        <w:rPr>
          <w:rFonts w:ascii="楷体" w:eastAsia="楷体" w:hAnsi="楷体"/>
          <w:sz w:val="24"/>
          <w:szCs w:val="28"/>
        </w:rPr>
        <w:t>83683677  010</w:t>
      </w:r>
      <w:proofErr w:type="gramEnd"/>
      <w:r w:rsidRPr="003C569C">
        <w:rPr>
          <w:rFonts w:ascii="楷体" w:eastAsia="楷体" w:hAnsi="楷体"/>
          <w:sz w:val="24"/>
          <w:szCs w:val="28"/>
        </w:rPr>
        <w:t>-83683679  365@wiotc.org</w:t>
      </w:r>
    </w:p>
    <w:sectPr w:rsidR="003C569C" w:rsidRPr="003C569C" w:rsidSect="008B50D0">
      <w:headerReference w:type="default" r:id="rId6"/>
      <w:footerReference w:type="default" r:id="rId7"/>
      <w:pgSz w:w="11906" w:h="16838"/>
      <w:pgMar w:top="1440" w:right="1531" w:bottom="1440" w:left="153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0C" w:rsidRDefault="00621613">
      <w:r>
        <w:separator/>
      </w:r>
    </w:p>
  </w:endnote>
  <w:endnote w:type="continuationSeparator" w:id="0">
    <w:p w:rsidR="00FB460C" w:rsidRDefault="0062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思源宋体 Heavy">
    <w:panose1 w:val="020209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方正公文黑体">
    <w:charset w:val="86"/>
    <w:family w:val="auto"/>
    <w:pitch w:val="default"/>
    <w:sig w:usb0="A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站酷庆科黄油体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仿宋" w:eastAsia="仿宋" w:hAnsi="仿宋"/>
        <w:sz w:val="24"/>
      </w:rPr>
      <w:id w:val="300508116"/>
      <w:docPartObj>
        <w:docPartGallery w:val="Page Numbers (Bottom of Page)"/>
        <w:docPartUnique/>
      </w:docPartObj>
    </w:sdtPr>
    <w:sdtEndPr/>
    <w:sdtContent>
      <w:p w:rsidR="008B50D0" w:rsidRPr="008B50D0" w:rsidRDefault="008B50D0">
        <w:pPr>
          <w:pStyle w:val="a5"/>
          <w:jc w:val="center"/>
          <w:rPr>
            <w:rFonts w:ascii="仿宋" w:eastAsia="仿宋" w:hAnsi="仿宋"/>
            <w:sz w:val="24"/>
          </w:rPr>
        </w:pPr>
        <w:r w:rsidRPr="008B50D0">
          <w:rPr>
            <w:rFonts w:ascii="仿宋" w:eastAsia="仿宋" w:hAnsi="仿宋"/>
            <w:sz w:val="24"/>
          </w:rPr>
          <w:t xml:space="preserve">- </w:t>
        </w:r>
        <w:r w:rsidRPr="008B50D0">
          <w:rPr>
            <w:rFonts w:ascii="仿宋" w:eastAsia="仿宋" w:hAnsi="仿宋"/>
            <w:sz w:val="24"/>
          </w:rPr>
          <w:fldChar w:fldCharType="begin"/>
        </w:r>
        <w:r w:rsidRPr="008B50D0">
          <w:rPr>
            <w:rFonts w:ascii="仿宋" w:eastAsia="仿宋" w:hAnsi="仿宋"/>
            <w:sz w:val="24"/>
          </w:rPr>
          <w:instrText>PAGE   \* MERGEFORMAT</w:instrText>
        </w:r>
        <w:r w:rsidRPr="008B50D0">
          <w:rPr>
            <w:rFonts w:ascii="仿宋" w:eastAsia="仿宋" w:hAnsi="仿宋"/>
            <w:sz w:val="24"/>
          </w:rPr>
          <w:fldChar w:fldCharType="separate"/>
        </w:r>
        <w:r w:rsidR="008B10F5" w:rsidRPr="008B10F5">
          <w:rPr>
            <w:rFonts w:ascii="仿宋" w:eastAsia="仿宋" w:hAnsi="仿宋"/>
            <w:noProof/>
            <w:sz w:val="24"/>
            <w:lang w:val="zh-CN"/>
          </w:rPr>
          <w:t>2</w:t>
        </w:r>
        <w:r w:rsidRPr="008B50D0">
          <w:rPr>
            <w:rFonts w:ascii="仿宋" w:eastAsia="仿宋" w:hAnsi="仿宋"/>
            <w:sz w:val="24"/>
          </w:rPr>
          <w:fldChar w:fldCharType="end"/>
        </w:r>
        <w:r w:rsidRPr="008B50D0">
          <w:rPr>
            <w:rFonts w:ascii="仿宋" w:eastAsia="仿宋" w:hAnsi="仿宋"/>
            <w:sz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0C" w:rsidRDefault="00621613">
      <w:r>
        <w:separator/>
      </w:r>
    </w:p>
  </w:footnote>
  <w:footnote w:type="continuationSeparator" w:id="0">
    <w:p w:rsidR="00FB460C" w:rsidRDefault="00621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0D0" w:rsidRDefault="008B50D0" w:rsidP="008B50D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-340360</wp:posOffset>
          </wp:positionV>
          <wp:extent cx="2600325" cy="352690"/>
          <wp:effectExtent l="0" t="0" r="0" b="952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2025wiot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352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1NzY3YjdhYzJmYzU5Y2QwNmQ1MGZiYzVlMDAxZmIifQ=="/>
  </w:docVars>
  <w:rsids>
    <w:rsidRoot w:val="4B9D6EF7"/>
    <w:rsid w:val="4B9D6EF7"/>
    <w:rsid w:val="BEFFB688"/>
    <w:rsid w:val="F65D7382"/>
    <w:rsid w:val="00012FC2"/>
    <w:rsid w:val="0003309A"/>
    <w:rsid w:val="00072FBC"/>
    <w:rsid w:val="00091203"/>
    <w:rsid w:val="000B1858"/>
    <w:rsid w:val="001165CD"/>
    <w:rsid w:val="0015395B"/>
    <w:rsid w:val="00154223"/>
    <w:rsid w:val="0016686C"/>
    <w:rsid w:val="001A4A17"/>
    <w:rsid w:val="001F3080"/>
    <w:rsid w:val="0021018A"/>
    <w:rsid w:val="002403A0"/>
    <w:rsid w:val="002419B1"/>
    <w:rsid w:val="00283FF1"/>
    <w:rsid w:val="002D7473"/>
    <w:rsid w:val="00327A37"/>
    <w:rsid w:val="003601D2"/>
    <w:rsid w:val="00393B8B"/>
    <w:rsid w:val="003C569C"/>
    <w:rsid w:val="0043493F"/>
    <w:rsid w:val="004404AA"/>
    <w:rsid w:val="0049579B"/>
    <w:rsid w:val="004B0D3C"/>
    <w:rsid w:val="00533689"/>
    <w:rsid w:val="005565F2"/>
    <w:rsid w:val="005824DC"/>
    <w:rsid w:val="00593A40"/>
    <w:rsid w:val="005A7326"/>
    <w:rsid w:val="00603BAD"/>
    <w:rsid w:val="00621613"/>
    <w:rsid w:val="0062290A"/>
    <w:rsid w:val="0065257C"/>
    <w:rsid w:val="00710B74"/>
    <w:rsid w:val="007E60D3"/>
    <w:rsid w:val="007F3C1C"/>
    <w:rsid w:val="00875B86"/>
    <w:rsid w:val="00892217"/>
    <w:rsid w:val="008B10F5"/>
    <w:rsid w:val="008B50D0"/>
    <w:rsid w:val="008E3094"/>
    <w:rsid w:val="00944897"/>
    <w:rsid w:val="009C1509"/>
    <w:rsid w:val="009C4B71"/>
    <w:rsid w:val="00A253D3"/>
    <w:rsid w:val="00A30FE3"/>
    <w:rsid w:val="00A47441"/>
    <w:rsid w:val="00A87B0B"/>
    <w:rsid w:val="00A87F74"/>
    <w:rsid w:val="00AB411E"/>
    <w:rsid w:val="00AD1C03"/>
    <w:rsid w:val="00AE0FE8"/>
    <w:rsid w:val="00B772AE"/>
    <w:rsid w:val="00B866CB"/>
    <w:rsid w:val="00C16E7E"/>
    <w:rsid w:val="00C36026"/>
    <w:rsid w:val="00C709A8"/>
    <w:rsid w:val="00C90EB4"/>
    <w:rsid w:val="00CA6758"/>
    <w:rsid w:val="00CB165E"/>
    <w:rsid w:val="00CC034B"/>
    <w:rsid w:val="00D049B8"/>
    <w:rsid w:val="00D813EC"/>
    <w:rsid w:val="00E677C0"/>
    <w:rsid w:val="00E9255D"/>
    <w:rsid w:val="00EB07DF"/>
    <w:rsid w:val="00FA0CEB"/>
    <w:rsid w:val="00FB460C"/>
    <w:rsid w:val="00FC50EF"/>
    <w:rsid w:val="00FE7F8A"/>
    <w:rsid w:val="01235A98"/>
    <w:rsid w:val="01CF7782"/>
    <w:rsid w:val="02756B53"/>
    <w:rsid w:val="02805334"/>
    <w:rsid w:val="0362436B"/>
    <w:rsid w:val="046E3282"/>
    <w:rsid w:val="058218B8"/>
    <w:rsid w:val="0588245F"/>
    <w:rsid w:val="05984469"/>
    <w:rsid w:val="067526A6"/>
    <w:rsid w:val="06DC2725"/>
    <w:rsid w:val="07194704"/>
    <w:rsid w:val="097F21D1"/>
    <w:rsid w:val="09D973F0"/>
    <w:rsid w:val="0A0329AE"/>
    <w:rsid w:val="0A6468C8"/>
    <w:rsid w:val="0B333027"/>
    <w:rsid w:val="0BFA58BB"/>
    <w:rsid w:val="0C28640C"/>
    <w:rsid w:val="0C6B23A8"/>
    <w:rsid w:val="0D2C64D5"/>
    <w:rsid w:val="0D3606B5"/>
    <w:rsid w:val="0DA675E9"/>
    <w:rsid w:val="0F1C1E6F"/>
    <w:rsid w:val="0F4470B9"/>
    <w:rsid w:val="0FCD00EA"/>
    <w:rsid w:val="103C5FE2"/>
    <w:rsid w:val="10C0218F"/>
    <w:rsid w:val="112D7D16"/>
    <w:rsid w:val="118B5473"/>
    <w:rsid w:val="11B541BA"/>
    <w:rsid w:val="120038EF"/>
    <w:rsid w:val="120668A8"/>
    <w:rsid w:val="12F61533"/>
    <w:rsid w:val="13663179"/>
    <w:rsid w:val="1507789C"/>
    <w:rsid w:val="15204125"/>
    <w:rsid w:val="16084170"/>
    <w:rsid w:val="17A54C1A"/>
    <w:rsid w:val="18C24DAB"/>
    <w:rsid w:val="19B1359D"/>
    <w:rsid w:val="1ACB4B33"/>
    <w:rsid w:val="1AF5570C"/>
    <w:rsid w:val="1C0876C1"/>
    <w:rsid w:val="1D167BBB"/>
    <w:rsid w:val="1D951428"/>
    <w:rsid w:val="1DC3775C"/>
    <w:rsid w:val="1E3A38A2"/>
    <w:rsid w:val="1E71779F"/>
    <w:rsid w:val="1E910415"/>
    <w:rsid w:val="1F2927A9"/>
    <w:rsid w:val="1F645556"/>
    <w:rsid w:val="1FD313FA"/>
    <w:rsid w:val="1FF0469A"/>
    <w:rsid w:val="212B1447"/>
    <w:rsid w:val="213827F6"/>
    <w:rsid w:val="21C06A99"/>
    <w:rsid w:val="23007343"/>
    <w:rsid w:val="23A44173"/>
    <w:rsid w:val="23B74F9B"/>
    <w:rsid w:val="2423407C"/>
    <w:rsid w:val="25290DD3"/>
    <w:rsid w:val="255D3E2D"/>
    <w:rsid w:val="25695674"/>
    <w:rsid w:val="25DF5936"/>
    <w:rsid w:val="25F705C6"/>
    <w:rsid w:val="26211AAB"/>
    <w:rsid w:val="27F16AB2"/>
    <w:rsid w:val="289F2AA4"/>
    <w:rsid w:val="2C1B13A0"/>
    <w:rsid w:val="2CE455E0"/>
    <w:rsid w:val="2D122EB9"/>
    <w:rsid w:val="2FF10B3A"/>
    <w:rsid w:val="305B02AF"/>
    <w:rsid w:val="30DA11D4"/>
    <w:rsid w:val="311445C9"/>
    <w:rsid w:val="3244724D"/>
    <w:rsid w:val="324E1F59"/>
    <w:rsid w:val="325250B2"/>
    <w:rsid w:val="33BA709B"/>
    <w:rsid w:val="352670DE"/>
    <w:rsid w:val="35EB37C2"/>
    <w:rsid w:val="360B09C0"/>
    <w:rsid w:val="36F46E1C"/>
    <w:rsid w:val="372920AE"/>
    <w:rsid w:val="37294C63"/>
    <w:rsid w:val="37316E35"/>
    <w:rsid w:val="37B564F7"/>
    <w:rsid w:val="381B09B4"/>
    <w:rsid w:val="387E0FDF"/>
    <w:rsid w:val="38883C0B"/>
    <w:rsid w:val="38A8605B"/>
    <w:rsid w:val="3DD75419"/>
    <w:rsid w:val="3DE10046"/>
    <w:rsid w:val="3E497999"/>
    <w:rsid w:val="3EA13331"/>
    <w:rsid w:val="3EDB18C5"/>
    <w:rsid w:val="3F226137"/>
    <w:rsid w:val="3F281CA4"/>
    <w:rsid w:val="3FBF43B6"/>
    <w:rsid w:val="3FC413F5"/>
    <w:rsid w:val="40AF7F21"/>
    <w:rsid w:val="41BD2B78"/>
    <w:rsid w:val="41C329AD"/>
    <w:rsid w:val="42002A64"/>
    <w:rsid w:val="425F5043"/>
    <w:rsid w:val="43614A62"/>
    <w:rsid w:val="43D273F8"/>
    <w:rsid w:val="45D356C4"/>
    <w:rsid w:val="467F664E"/>
    <w:rsid w:val="46A622B6"/>
    <w:rsid w:val="49DA40D4"/>
    <w:rsid w:val="4ACA39BC"/>
    <w:rsid w:val="4AEC002A"/>
    <w:rsid w:val="4B471718"/>
    <w:rsid w:val="4B9009B5"/>
    <w:rsid w:val="4B9D6EF7"/>
    <w:rsid w:val="4BC540BF"/>
    <w:rsid w:val="4BF002D9"/>
    <w:rsid w:val="4C755D28"/>
    <w:rsid w:val="4DF7360B"/>
    <w:rsid w:val="4E5A52AA"/>
    <w:rsid w:val="4E8A67B0"/>
    <w:rsid w:val="4F077591"/>
    <w:rsid w:val="4FE4575D"/>
    <w:rsid w:val="4FF43041"/>
    <w:rsid w:val="501B769A"/>
    <w:rsid w:val="504156EF"/>
    <w:rsid w:val="51532BB1"/>
    <w:rsid w:val="516C17F4"/>
    <w:rsid w:val="51FA302C"/>
    <w:rsid w:val="52921A5E"/>
    <w:rsid w:val="52CB49C9"/>
    <w:rsid w:val="534F1156"/>
    <w:rsid w:val="538928BA"/>
    <w:rsid w:val="539B439B"/>
    <w:rsid w:val="541C000A"/>
    <w:rsid w:val="54C818B8"/>
    <w:rsid w:val="5521354E"/>
    <w:rsid w:val="5569457F"/>
    <w:rsid w:val="55D31D8D"/>
    <w:rsid w:val="56AF48A6"/>
    <w:rsid w:val="56C861BE"/>
    <w:rsid w:val="57454D4A"/>
    <w:rsid w:val="5747502B"/>
    <w:rsid w:val="583D0662"/>
    <w:rsid w:val="587D2EA5"/>
    <w:rsid w:val="58F256A4"/>
    <w:rsid w:val="59401C6C"/>
    <w:rsid w:val="5BAA7871"/>
    <w:rsid w:val="5C5F565F"/>
    <w:rsid w:val="5D5850AB"/>
    <w:rsid w:val="5D780039"/>
    <w:rsid w:val="5E824D8B"/>
    <w:rsid w:val="5FF76370"/>
    <w:rsid w:val="60F468FE"/>
    <w:rsid w:val="615171F4"/>
    <w:rsid w:val="61820A38"/>
    <w:rsid w:val="622F0AD0"/>
    <w:rsid w:val="631D4540"/>
    <w:rsid w:val="63B82D47"/>
    <w:rsid w:val="64CC373C"/>
    <w:rsid w:val="64E831B8"/>
    <w:rsid w:val="663647D4"/>
    <w:rsid w:val="6686712D"/>
    <w:rsid w:val="6A3F7C86"/>
    <w:rsid w:val="6AB53B3C"/>
    <w:rsid w:val="6B6A0DCB"/>
    <w:rsid w:val="6B6C4E82"/>
    <w:rsid w:val="6CB06CB1"/>
    <w:rsid w:val="6CC8224D"/>
    <w:rsid w:val="6CD429A0"/>
    <w:rsid w:val="6D243A79"/>
    <w:rsid w:val="6D8D7B94"/>
    <w:rsid w:val="6DCD28C7"/>
    <w:rsid w:val="6E251E10"/>
    <w:rsid w:val="6E3F6492"/>
    <w:rsid w:val="6E9F2B3A"/>
    <w:rsid w:val="6F7E3097"/>
    <w:rsid w:val="6FDE1FE9"/>
    <w:rsid w:val="70025A76"/>
    <w:rsid w:val="70930CB0"/>
    <w:rsid w:val="70B76860"/>
    <w:rsid w:val="70E75A48"/>
    <w:rsid w:val="71CB696E"/>
    <w:rsid w:val="71FA573D"/>
    <w:rsid w:val="735E1215"/>
    <w:rsid w:val="73E86220"/>
    <w:rsid w:val="746F2F07"/>
    <w:rsid w:val="77163BB5"/>
    <w:rsid w:val="772A1232"/>
    <w:rsid w:val="772E53A2"/>
    <w:rsid w:val="7793469B"/>
    <w:rsid w:val="785A7F36"/>
    <w:rsid w:val="78907D8B"/>
    <w:rsid w:val="79116D2A"/>
    <w:rsid w:val="79BF6786"/>
    <w:rsid w:val="79DD09BA"/>
    <w:rsid w:val="7C7716B7"/>
    <w:rsid w:val="7CA57EB5"/>
    <w:rsid w:val="7CFF9DCE"/>
    <w:rsid w:val="7D6D05AF"/>
    <w:rsid w:val="7F673200"/>
    <w:rsid w:val="7FAA349A"/>
    <w:rsid w:val="7FD6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6EB1632-7B07-4985-B49B-B77F10A8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00" w:beforeAutospacing="1" w:after="120"/>
    </w:pPr>
    <w:rPr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1"/>
    <w:qFormat/>
    <w:rPr>
      <w:i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Char1">
    <w:name w:val="页眉 Char"/>
    <w:basedOn w:val="a1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kern w:val="2"/>
      <w:sz w:val="18"/>
      <w:szCs w:val="18"/>
    </w:rPr>
  </w:style>
  <w:style w:type="character" w:customStyle="1" w:styleId="spantext">
    <w:name w:val="spantext"/>
    <w:basedOn w:val="a1"/>
    <w:qFormat/>
  </w:style>
  <w:style w:type="character" w:customStyle="1" w:styleId="1">
    <w:name w:val="明显强调1"/>
    <w:basedOn w:val="a1"/>
    <w:uiPriority w:val="21"/>
    <w:qFormat/>
    <w:rPr>
      <w:b/>
      <w:bCs/>
      <w:i/>
      <w:iCs/>
      <w:color w:val="5B9BD5" w:themeColor="accent1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415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wjq_l</dc:creator>
  <cp:lastModifiedBy>admin</cp:lastModifiedBy>
  <cp:revision>9</cp:revision>
  <cp:lastPrinted>2022-12-08T02:41:00Z</cp:lastPrinted>
  <dcterms:created xsi:type="dcterms:W3CDTF">2025-03-28T02:11:00Z</dcterms:created>
  <dcterms:modified xsi:type="dcterms:W3CDTF">2025-08-14T03:23:00Z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763468EB24D44B2699330A11D5B2A1A2_13</vt:lpwstr>
  </property>
</Properties>
</file>